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5D" w:rsidRPr="00A1496F" w:rsidRDefault="004B745D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bookmarkStart w:id="0" w:name="_GoBack"/>
      <w:bookmarkEnd w:id="0"/>
    </w:p>
    <w:p w:rsidR="00577591" w:rsidRPr="00B60F7D" w:rsidRDefault="004B745D" w:rsidP="004B745D">
      <w:pPr>
        <w:jc w:val="center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 w:rsidRPr="00B60F7D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MEGHÍVÓ</w:t>
      </w:r>
    </w:p>
    <w:p w:rsidR="0064436E" w:rsidRPr="00A1496F" w:rsidRDefault="00980071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737870" cy="974725"/>
            <wp:effectExtent l="0" t="0" r="5080" b="0"/>
            <wp:wrapTight wrapText="bothSides">
              <wp:wrapPolygon edited="0">
                <wp:start x="0" y="0"/>
                <wp:lineTo x="0" y="21107"/>
                <wp:lineTo x="21191" y="21107"/>
                <wp:lineTo x="21191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6E" w:rsidRPr="00A1496F" w:rsidRDefault="0064436E" w:rsidP="00EC4FFB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Európai Uniós elnyert pályázat keretében tisztelettel meghívjuk 2020.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11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10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-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é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n a Széchenyi István Egyetem, mosonmagyaróvári Mezőgazdaság- és Élelmiszertudományi Karán rendezend</w:t>
      </w:r>
      <w:r w:rsidR="0018248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ő konferencia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77025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előadássorozatára.</w:t>
      </w:r>
    </w:p>
    <w:p w:rsidR="0064436E" w:rsidRPr="00A1496F" w:rsidRDefault="00EC4FFB" w:rsidP="00933C67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hAnsiTheme="majorHAnsi" w:cstheme="majorHAnsi"/>
          <w:noProof/>
          <w:sz w:val="3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237250</wp:posOffset>
            </wp:positionV>
            <wp:extent cx="152400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330" y="21528"/>
                <wp:lineTo x="21330" y="0"/>
                <wp:lineTo x="0" y="0"/>
              </wp:wrapPolygon>
            </wp:wrapTight>
            <wp:docPr id="134" name="Kép 134" descr="C:\Users\felhasznalo\Downloads\co-innovation_160x600_b_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ownloads\co-innovation_160x600_b_hu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45D" w:rsidRPr="00A1496F" w:rsidRDefault="0064436E" w:rsidP="00CC0CC3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Az előadás témája: 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A természetes és mesterséges anyagásványok (zeolitok). Zeolitok szerkezete, ioncserekapacitása és felhasználási lehetőségeik.</w:t>
      </w:r>
    </w:p>
    <w:p w:rsidR="0064436E" w:rsidRPr="00A1496F" w:rsidRDefault="0064436E" w:rsidP="003123DE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64436E" w:rsidRPr="00EC4FFB" w:rsidRDefault="0064436E" w:rsidP="00933C6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A konferencia helyszíne:</w:t>
      </w:r>
    </w:p>
    <w:p w:rsidR="00E41BB3" w:rsidRDefault="00E41BB3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Széchenyi István Egyetem</w:t>
      </w:r>
    </w:p>
    <w:p w:rsidR="00933C67" w:rsidRPr="00EC4FFB" w:rsidRDefault="00933C67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Mezőgazdaság- és Élelmiszertudományi Kar</w:t>
      </w:r>
    </w:p>
    <w:p w:rsidR="00070A22" w:rsidRPr="00933C67" w:rsidRDefault="00933C67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Biotechnológiai Oktató és Bemutató Központ</w:t>
      </w:r>
    </w:p>
    <w:p w:rsidR="00933C67" w:rsidRPr="00933C67" w:rsidRDefault="0064436E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9200 Mosonmagyaróvár, Lucsony utca </w:t>
      </w:r>
      <w:r w:rsidR="00933C67"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2</w:t>
      </w:r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.</w:t>
      </w:r>
    </w:p>
    <w:p w:rsidR="00E41BB3" w:rsidRDefault="00E41BB3" w:rsidP="00933C67">
      <w:pP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933C67" w:rsidRPr="00A1496F" w:rsidRDefault="0064436E" w:rsidP="00933C6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Időpontja</w:t>
      </w:r>
      <w:r w:rsidR="00933C67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  <w:r w:rsidRPr="00A1496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2</w:t>
      </w:r>
      <w:r w:rsidR="00054F9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020.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11</w:t>
      </w:r>
      <w:r w:rsidR="00054F9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10</w:t>
      </w:r>
      <w:r w:rsidR="00054F9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. 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10</w:t>
      </w:r>
      <w:r w:rsidRPr="00054F90">
        <w:rPr>
          <w:rFonts w:asciiTheme="majorHAnsi" w:eastAsia="Times New Roman" w:hAnsiTheme="majorHAnsi" w:cstheme="majorHAnsi"/>
          <w:color w:val="333333"/>
          <w:sz w:val="28"/>
          <w:szCs w:val="28"/>
          <w:vertAlign w:val="superscript"/>
          <w:lang w:eastAsia="hu-HU"/>
        </w:rPr>
        <w:t>00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óra</w:t>
      </w:r>
    </w:p>
    <w:p w:rsidR="0064436E" w:rsidRPr="00A1496F" w:rsidRDefault="0064436E" w:rsidP="00933C6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hAnsiTheme="majorHAnsi" w:cstheme="majorHAnsi"/>
          <w:noProof/>
          <w:lang w:eastAsia="hu-HU"/>
        </w:rPr>
        <w:drawing>
          <wp:inline distT="0" distB="0" distL="0" distR="0">
            <wp:extent cx="3019425" cy="2264569"/>
            <wp:effectExtent l="0" t="0" r="0" b="2540"/>
            <wp:docPr id="135" name="Kép 135" descr="Biotechnológiai Oktató és Bemutató Központ - Nyugat-Magyarországi Egyetem,  Mosonmagyaróvár - Lucs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technológiai Oktató és Bemutató Központ - Nyugat-Magyarországi Egyetem,  Mosonmagyaróvár - Lucson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46" cy="22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A" w:rsidRPr="00280207" w:rsidRDefault="00280207" w:rsidP="0028020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br w:type="page"/>
      </w:r>
    </w:p>
    <w:p w:rsidR="00B570EC" w:rsidRPr="00DA3E07" w:rsidRDefault="00B570EC" w:rsidP="002950E2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</w:pPr>
      <w:r w:rsidRPr="00DA3E07"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  <w:lastRenderedPageBreak/>
        <w:t>Program</w:t>
      </w:r>
    </w:p>
    <w:p w:rsidR="00B570EC" w:rsidRPr="00A1496F" w:rsidRDefault="00B570EC" w:rsidP="002950E2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B570EC" w:rsidRPr="00A1496F" w:rsidRDefault="005E425C" w:rsidP="002950E2">
      <w:pPr>
        <w:spacing w:after="0" w:line="36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10</w:t>
      </w:r>
      <w:r w:rsidR="002950E2" w:rsidRPr="00DA3E07">
        <w:rPr>
          <w:rFonts w:asciiTheme="majorHAnsi" w:eastAsia="Times New Roman" w:hAnsiTheme="majorHAnsi" w:cstheme="majorHAnsi"/>
          <w:b/>
          <w:color w:val="333333"/>
          <w:sz w:val="28"/>
          <w:szCs w:val="28"/>
          <w:vertAlign w:val="superscript"/>
          <w:lang w:eastAsia="hu-HU"/>
        </w:rPr>
        <w:t>00</w:t>
      </w:r>
      <w:r w:rsidR="000331A3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–</w:t>
      </w:r>
      <w:r w:rsidR="000331A3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10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vertAlign w:val="superscript"/>
          <w:lang w:eastAsia="hu-HU"/>
        </w:rPr>
        <w:t>25</w:t>
      </w:r>
      <w:r w:rsidR="00B570EC"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B570EC"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ab/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A természetes és mesterséges anyagásványok (zeolitok)</w:t>
      </w:r>
      <w:r w:rsidR="00B570EC"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.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Felépítése.</w:t>
      </w:r>
    </w:p>
    <w:p w:rsidR="00B570EC" w:rsidRPr="00A1496F" w:rsidRDefault="005E425C" w:rsidP="002950E2">
      <w:pPr>
        <w:spacing w:after="0" w:line="360" w:lineRule="auto"/>
        <w:ind w:left="708" w:firstLine="708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Előadó: </w:t>
      </w:r>
      <w:r w:rsidR="00B570EC"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Dr. Szakál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Tamás</w:t>
      </w:r>
    </w:p>
    <w:p w:rsidR="00B570EC" w:rsidRPr="00A1496F" w:rsidRDefault="00B570EC" w:rsidP="002950E2">
      <w:pPr>
        <w:spacing w:after="0" w:line="360" w:lineRule="auto"/>
        <w:ind w:left="708" w:firstLine="708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B570EC" w:rsidRPr="00A1496F" w:rsidRDefault="005E425C" w:rsidP="005E425C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10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vertAlign w:val="superscript"/>
          <w:lang w:eastAsia="hu-HU"/>
        </w:rPr>
        <w:t>2</w:t>
      </w:r>
      <w:r w:rsidR="00B570EC" w:rsidRPr="00DA3E07">
        <w:rPr>
          <w:rFonts w:asciiTheme="majorHAnsi" w:eastAsia="Times New Roman" w:hAnsiTheme="majorHAnsi" w:cstheme="majorHAnsi"/>
          <w:b/>
          <w:color w:val="333333"/>
          <w:sz w:val="28"/>
          <w:szCs w:val="28"/>
          <w:vertAlign w:val="superscript"/>
          <w:lang w:eastAsia="hu-HU"/>
        </w:rPr>
        <w:t xml:space="preserve">5 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- 10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vertAlign w:val="superscript"/>
          <w:lang w:eastAsia="hu-HU"/>
        </w:rPr>
        <w:t>50</w:t>
      </w:r>
      <w:r w:rsidR="00B570EC"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B570EC"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ab/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Zeolitokon történő ioncsere, zeolitok felhasználási lehetőségei.</w:t>
      </w:r>
    </w:p>
    <w:p w:rsidR="00B570EC" w:rsidRDefault="00B570EC" w:rsidP="005E425C">
      <w:pPr>
        <w:spacing w:after="0" w:line="360" w:lineRule="auto"/>
        <w:ind w:left="708" w:firstLine="708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Előadó: Dr</w:t>
      </w:r>
      <w:r w:rsidR="005E425C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 Szakál Pál</w:t>
      </w:r>
    </w:p>
    <w:p w:rsidR="005E425C" w:rsidRPr="00A1496F" w:rsidRDefault="005E425C" w:rsidP="005E425C">
      <w:pPr>
        <w:spacing w:after="0" w:line="360" w:lineRule="auto"/>
        <w:ind w:left="708" w:firstLine="708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A1496F" w:rsidRDefault="000331A3" w:rsidP="002950E2">
      <w:pPr>
        <w:spacing w:after="0" w:line="36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10</w:t>
      </w:r>
      <w:r w:rsidR="005E425C">
        <w:rPr>
          <w:rFonts w:asciiTheme="majorHAnsi" w:eastAsia="Times New Roman" w:hAnsiTheme="majorHAnsi" w:cstheme="majorHAnsi"/>
          <w:b/>
          <w:color w:val="333333"/>
          <w:sz w:val="28"/>
          <w:szCs w:val="28"/>
          <w:vertAlign w:val="superscript"/>
          <w:lang w:eastAsia="hu-HU"/>
        </w:rPr>
        <w:t>50</w:t>
      </w:r>
      <w:r w:rsidR="00B570EC" w:rsidRPr="005D0903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-</w:t>
      </w:r>
      <w:r w:rsidR="00B570EC" w:rsidRPr="005D0903">
        <w:rPr>
          <w:rFonts w:asciiTheme="majorHAnsi" w:eastAsia="Times New Roman" w:hAnsiTheme="majorHAnsi" w:cstheme="majorHAnsi"/>
          <w:b/>
          <w:color w:val="333333"/>
          <w:sz w:val="28"/>
          <w:szCs w:val="28"/>
          <w:vertAlign w:val="superscript"/>
          <w:lang w:eastAsia="hu-HU"/>
        </w:rPr>
        <w:t xml:space="preserve"> </w:t>
      </w:r>
      <w:r w:rsidR="005E425C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r w:rsidR="005E425C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ab/>
      </w:r>
      <w:r w:rsidR="00B570EC"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Szakmai beszélgetés, vita</w:t>
      </w:r>
    </w:p>
    <w:p w:rsidR="00DB4F79" w:rsidRPr="00A1496F" w:rsidRDefault="00DB4F79" w:rsidP="002950E2">
      <w:pPr>
        <w:spacing w:after="0" w:line="36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8C190A" w:rsidRDefault="00A97CD6" w:rsidP="002950E2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606675" cy="1751330"/>
            <wp:effectExtent l="0" t="0" r="3175" b="1270"/>
            <wp:docPr id="1" name="Kép 1" descr="https://encrypted-tbn0.gstatic.com/images?q=tbn%3AANd9GcREnAIIKNqyJXMwuLv6LcURf0nuiW_PLSfywA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%3AANd9GcREnAIIKNqyJXMwuLv6LcURf0nuiW_PLSfywA&amp;usqp=CA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D9" w:rsidRDefault="00F059D9" w:rsidP="002950E2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CC0CC3" w:rsidRDefault="00CC0CC3" w:rsidP="00CC0CC3">
      <w:pP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F059D9" w:rsidRDefault="008150EF" w:rsidP="000B77CB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Online csatlakozás</w:t>
      </w:r>
      <w:r w:rsidR="000B77CB"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i lehetőség az alábbi linken</w:t>
      </w:r>
      <w:r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0B77CB" w:rsidRDefault="000B77CB" w:rsidP="00F059D9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8150EF" w:rsidRDefault="00F059D9" w:rsidP="00F059D9">
      <w:pPr>
        <w:spacing w:after="0" w:line="240" w:lineRule="auto"/>
        <w:rPr>
          <w:b/>
          <w:sz w:val="32"/>
          <w:szCs w:val="32"/>
          <w:lang w:val="sk-SK"/>
        </w:rPr>
      </w:pPr>
      <w:r w:rsidRP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Meeting ID:</w:t>
      </w:r>
      <w:r w:rsidR="00CC0CC3">
        <w:rPr>
          <w:b/>
          <w:sz w:val="32"/>
          <w:szCs w:val="32"/>
          <w:lang w:val="sk-SK"/>
        </w:rPr>
        <w:t xml:space="preserve"> </w:t>
      </w:r>
    </w:p>
    <w:p w:rsidR="00F059D9" w:rsidRDefault="00F059D9" w:rsidP="00F059D9">
      <w:pPr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F059D9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meet.google.com/obr-pcce-ffk</w:t>
      </w:r>
    </w:p>
    <w:p w:rsidR="008150EF" w:rsidRDefault="008150EF" w:rsidP="00F059D9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C22D34" w:rsidRDefault="000B77CB" w:rsidP="00F059D9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O</w:t>
      </w:r>
      <w:r w:rsid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nline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résztvevők</w:t>
      </w:r>
      <w:r w:rsid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jelenléti ív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e</w:t>
      </w:r>
      <w:r w:rsid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  <w:r w:rsidR="00C22D3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</w:p>
    <w:p w:rsidR="00724F8E" w:rsidRPr="00B3301F" w:rsidRDefault="003A645A" w:rsidP="00B3301F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hyperlink r:id="rId11" w:history="1"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Ide kattintva elérhető / Dostupné kliknutím sem / Available by clicking here</w:t>
        </w:r>
      </w:hyperlink>
    </w:p>
    <w:sectPr w:rsidR="00724F8E" w:rsidRPr="00B3301F" w:rsidSect="00280207">
      <w:headerReference w:type="default" r:id="rId12"/>
      <w:footerReference w:type="default" r:id="rId13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5A" w:rsidRDefault="003A645A" w:rsidP="004B745D">
      <w:pPr>
        <w:spacing w:after="0" w:line="240" w:lineRule="auto"/>
      </w:pPr>
      <w:r>
        <w:separator/>
      </w:r>
    </w:p>
  </w:endnote>
  <w:endnote w:type="continuationSeparator" w:id="0">
    <w:p w:rsidR="003A645A" w:rsidRDefault="003A645A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9" w:rsidRPr="004E69B5" w:rsidRDefault="00280207" w:rsidP="00280207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4637075</wp:posOffset>
          </wp:positionH>
          <wp:positionV relativeFrom="paragraph">
            <wp:posOffset>-29972</wp:posOffset>
          </wp:positionV>
          <wp:extent cx="1673802" cy="859684"/>
          <wp:effectExtent l="0" t="0" r="3175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02" cy="85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5C">
      <w:rPr>
        <w:noProof/>
        <w:sz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186796</wp:posOffset>
          </wp:positionH>
          <wp:positionV relativeFrom="bottomMargin">
            <wp:align>top</wp:align>
          </wp:positionV>
          <wp:extent cx="796531" cy="807522"/>
          <wp:effectExtent l="0" t="0" r="3810" b="0"/>
          <wp:wrapNone/>
          <wp:docPr id="133" name="Kép 133" descr="C:\Users\felhasznalo\AppData\Local\Microsoft\Windows\INetCache\Content.MSO\36BE58B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alo\AppData\Local\Microsoft\Windows\INetCache\Content.MSO\36BE58B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18" cy="81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b/>
        <w:bCs/>
        <w:sz w:val="20"/>
        <w:lang w:val="sk-SK"/>
      </w:rPr>
      <w:t>Interreg V-A Slovakia-Hungary Cooperation Programme</w:t>
    </w:r>
  </w:p>
  <w:p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5A" w:rsidRDefault="003A645A" w:rsidP="004B745D">
      <w:pPr>
        <w:spacing w:after="0" w:line="240" w:lineRule="auto"/>
      </w:pPr>
      <w:r>
        <w:separator/>
      </w:r>
    </w:p>
  </w:footnote>
  <w:footnote w:type="continuationSeparator" w:id="0">
    <w:p w:rsidR="003A645A" w:rsidRDefault="003A645A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5D" w:rsidRDefault="00810CF8" w:rsidP="00601CF9">
    <w:pPr>
      <w:pStyle w:val="lfej"/>
      <w:jc w:val="center"/>
    </w:pPr>
    <w:r w:rsidRPr="004B745D">
      <w:rPr>
        <w:noProof/>
        <w:lang w:eastAsia="hu-HU"/>
      </w:rPr>
      <w:drawing>
        <wp:inline distT="0" distB="0" distL="0" distR="0" wp14:anchorId="3A2F4949" wp14:editId="431B3F40">
          <wp:extent cx="662940" cy="662940"/>
          <wp:effectExtent l="0" t="0" r="3810" b="3810"/>
          <wp:docPr id="28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051" cy="66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5C8">
      <w:rPr>
        <w:noProof/>
        <w:lang w:eastAsia="hu-HU"/>
      </w:rPr>
      <w:drawing>
        <wp:inline distT="0" distB="0" distL="0" distR="0" wp14:anchorId="0569D8F7" wp14:editId="48B53580">
          <wp:extent cx="1917233" cy="660741"/>
          <wp:effectExtent l="0" t="0" r="6985" b="635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3410" cy="71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745D">
      <w:rPr>
        <w:noProof/>
        <w:lang w:eastAsia="hu-HU"/>
      </w:rPr>
      <w:drawing>
        <wp:inline distT="0" distB="0" distL="0" distR="0" wp14:anchorId="1220AEA7" wp14:editId="0AD8F9AA">
          <wp:extent cx="2686050" cy="658431"/>
          <wp:effectExtent l="0" t="0" r="0" b="8890"/>
          <wp:docPr id="1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9" cy="744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331A3"/>
    <w:rsid w:val="00054F90"/>
    <w:rsid w:val="00070A22"/>
    <w:rsid w:val="000B77CB"/>
    <w:rsid w:val="000C02A8"/>
    <w:rsid w:val="00127B07"/>
    <w:rsid w:val="0018248F"/>
    <w:rsid w:val="001852EA"/>
    <w:rsid w:val="0020434F"/>
    <w:rsid w:val="00211698"/>
    <w:rsid w:val="00280207"/>
    <w:rsid w:val="00282679"/>
    <w:rsid w:val="002950E2"/>
    <w:rsid w:val="002A7252"/>
    <w:rsid w:val="002C5645"/>
    <w:rsid w:val="003123DE"/>
    <w:rsid w:val="003335C1"/>
    <w:rsid w:val="00335759"/>
    <w:rsid w:val="00373065"/>
    <w:rsid w:val="0038010B"/>
    <w:rsid w:val="0039408B"/>
    <w:rsid w:val="003A1487"/>
    <w:rsid w:val="003A645A"/>
    <w:rsid w:val="003E5790"/>
    <w:rsid w:val="004B745D"/>
    <w:rsid w:val="004E69B5"/>
    <w:rsid w:val="0053455A"/>
    <w:rsid w:val="00560B19"/>
    <w:rsid w:val="00577591"/>
    <w:rsid w:val="00594605"/>
    <w:rsid w:val="0059616B"/>
    <w:rsid w:val="005D0903"/>
    <w:rsid w:val="005E425C"/>
    <w:rsid w:val="00601CF9"/>
    <w:rsid w:val="00602E42"/>
    <w:rsid w:val="00605A13"/>
    <w:rsid w:val="006118A5"/>
    <w:rsid w:val="00634FEB"/>
    <w:rsid w:val="0064436E"/>
    <w:rsid w:val="0067005C"/>
    <w:rsid w:val="00677474"/>
    <w:rsid w:val="006B3142"/>
    <w:rsid w:val="006E7B76"/>
    <w:rsid w:val="00724F8E"/>
    <w:rsid w:val="00755618"/>
    <w:rsid w:val="00761BF3"/>
    <w:rsid w:val="00770250"/>
    <w:rsid w:val="007D295D"/>
    <w:rsid w:val="00810CF8"/>
    <w:rsid w:val="00812867"/>
    <w:rsid w:val="008150EF"/>
    <w:rsid w:val="00831FB3"/>
    <w:rsid w:val="00832C9B"/>
    <w:rsid w:val="008C190A"/>
    <w:rsid w:val="009323CC"/>
    <w:rsid w:val="00933C67"/>
    <w:rsid w:val="0094761B"/>
    <w:rsid w:val="00980071"/>
    <w:rsid w:val="009F7C15"/>
    <w:rsid w:val="00A1496F"/>
    <w:rsid w:val="00A66570"/>
    <w:rsid w:val="00A97CD6"/>
    <w:rsid w:val="00AE7303"/>
    <w:rsid w:val="00B3301F"/>
    <w:rsid w:val="00B45553"/>
    <w:rsid w:val="00B570EC"/>
    <w:rsid w:val="00B60F7D"/>
    <w:rsid w:val="00B75B0F"/>
    <w:rsid w:val="00BE339A"/>
    <w:rsid w:val="00BE3D27"/>
    <w:rsid w:val="00C22D34"/>
    <w:rsid w:val="00CA3F20"/>
    <w:rsid w:val="00CC0CC3"/>
    <w:rsid w:val="00D06820"/>
    <w:rsid w:val="00D26F74"/>
    <w:rsid w:val="00D90614"/>
    <w:rsid w:val="00DA3E07"/>
    <w:rsid w:val="00DB3EEF"/>
    <w:rsid w:val="00DB4F79"/>
    <w:rsid w:val="00DC4503"/>
    <w:rsid w:val="00DE04D0"/>
    <w:rsid w:val="00DE6E9E"/>
    <w:rsid w:val="00DF42C7"/>
    <w:rsid w:val="00E41496"/>
    <w:rsid w:val="00E41BB3"/>
    <w:rsid w:val="00E533C9"/>
    <w:rsid w:val="00EC4FFB"/>
    <w:rsid w:val="00EF75C8"/>
    <w:rsid w:val="00F0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orms.gle/hVxUXNbXhwUgNvxV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Používateľ systému Windows</cp:lastModifiedBy>
  <cp:revision>2</cp:revision>
  <cp:lastPrinted>2020-09-17T06:43:00Z</cp:lastPrinted>
  <dcterms:created xsi:type="dcterms:W3CDTF">2020-10-30T09:16:00Z</dcterms:created>
  <dcterms:modified xsi:type="dcterms:W3CDTF">2020-10-30T09:16:00Z</dcterms:modified>
</cp:coreProperties>
</file>